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8D2" w:rsidRDefault="00C738D2" w:rsidP="00C738D2">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C738D2" w:rsidRDefault="00C061B1" w:rsidP="00C738D2">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August 10, 2020 through Friday August 14</w:t>
      </w:r>
      <w:r w:rsidR="00C738D2">
        <w:rPr>
          <w:rFonts w:ascii="Times New Roman" w:eastAsia="Times New Roman" w:hAnsi="Times New Roman" w:cs="Times New Roman"/>
          <w:b/>
          <w:bCs/>
          <w:sz w:val="32"/>
          <w:szCs w:val="24"/>
        </w:rPr>
        <w:t xml:space="preserve">, 2020 </w:t>
      </w:r>
    </w:p>
    <w:p w:rsidR="00C738D2" w:rsidRDefault="00C738D2" w:rsidP="00C738D2">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C738D2" w:rsidRDefault="00C738D2" w:rsidP="00C738D2">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August </w:t>
      </w:r>
      <w:r w:rsidR="00C061B1">
        <w:rPr>
          <w:rFonts w:ascii="Times New Roman" w:eastAsia="Times New Roman" w:hAnsi="Times New Roman" w:cs="Times New Roman"/>
          <w:b/>
          <w:bCs/>
          <w:u w:val="single"/>
        </w:rPr>
        <w:t>10</w:t>
      </w:r>
      <w:r>
        <w:rPr>
          <w:rFonts w:ascii="Times New Roman" w:eastAsia="Times New Roman" w:hAnsi="Times New Roman" w:cs="Times New Roman"/>
          <w:b/>
          <w:bCs/>
          <w:u w:val="single"/>
        </w:rPr>
        <w:t>, 2020</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C738D2" w:rsidRDefault="00C738D2" w:rsidP="00C738D2">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 xml:space="preserve">Spelterville, Howard Subdivision, Florida Avenue Mobile Home Park, Northwood </w:t>
      </w:r>
      <w:bookmarkStart w:id="0" w:name="_GoBack"/>
      <w:r>
        <w:rPr>
          <w:rFonts w:ascii="Times New Roman" w:eastAsia="Times New Roman" w:hAnsi="Times New Roman" w:cs="Times New Roman"/>
          <w:szCs w:val="20"/>
        </w:rPr>
        <w:t>Subdivision, Hwy. 41 from Evans Lane to Haythorne.</w:t>
      </w:r>
    </w:p>
    <w:bookmarkEnd w:id="0"/>
    <w:p w:rsidR="00C738D2" w:rsidRDefault="00C738D2" w:rsidP="00C738D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C738D2" w:rsidRDefault="00C738D2" w:rsidP="00C738D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C738D2" w:rsidRDefault="00C061B1" w:rsidP="00C738D2">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11</w:t>
      </w:r>
      <w:r w:rsidR="00C738D2">
        <w:rPr>
          <w:rFonts w:ascii="Times New Roman" w:eastAsia="Times New Roman" w:hAnsi="Times New Roman" w:cs="Times New Roman"/>
          <w:b/>
          <w:bCs/>
          <w:szCs w:val="24"/>
          <w:u w:val="single"/>
        </w:rPr>
        <w:t>, 2020</w:t>
      </w:r>
    </w:p>
    <w:p w:rsidR="00C738D2" w:rsidRDefault="00C738D2" w:rsidP="00C738D2">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C738D2" w:rsidRDefault="00C738D2" w:rsidP="00C738D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C738D2" w:rsidRDefault="00C738D2" w:rsidP="00C738D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C738D2" w:rsidRDefault="00C738D2" w:rsidP="00C738D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C738D2" w:rsidRDefault="00C738D2" w:rsidP="00C738D2">
      <w:pPr>
        <w:spacing w:after="0" w:line="240" w:lineRule="auto"/>
        <w:ind w:left="-720" w:right="-540"/>
        <w:rPr>
          <w:rFonts w:ascii="Times New Roman" w:eastAsia="Times New Roman" w:hAnsi="Times New Roman" w:cs="Times New Roman"/>
          <w:b/>
        </w:rPr>
      </w:pPr>
    </w:p>
    <w:p w:rsidR="00C738D2" w:rsidRDefault="00C738D2" w:rsidP="00C738D2">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August </w:t>
      </w:r>
      <w:r w:rsidR="00C061B1">
        <w:rPr>
          <w:rFonts w:ascii="Times New Roman" w:eastAsia="Times New Roman" w:hAnsi="Times New Roman" w:cs="Times New Roman"/>
          <w:b/>
          <w:bCs/>
          <w:szCs w:val="24"/>
          <w:u w:val="single"/>
        </w:rPr>
        <w:t>12</w:t>
      </w:r>
      <w:r>
        <w:rPr>
          <w:rFonts w:ascii="Times New Roman" w:eastAsia="Times New Roman" w:hAnsi="Times New Roman" w:cs="Times New Roman"/>
          <w:b/>
          <w:bCs/>
          <w:szCs w:val="24"/>
          <w:u w:val="single"/>
        </w:rPr>
        <w:t>, 2020</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 xml:space="preserve">County Line on East, U.S. 40 on South, Burnett on North, </w:t>
      </w:r>
      <w:proofErr w:type="gramStart"/>
      <w:r>
        <w:rPr>
          <w:rFonts w:ascii="Times New Roman" w:eastAsia="Times New Roman" w:hAnsi="Times New Roman" w:cs="Times New Roman"/>
        </w:rPr>
        <w:t>Fruitridge</w:t>
      </w:r>
      <w:proofErr w:type="gramEnd"/>
      <w:r>
        <w:rPr>
          <w:rFonts w:ascii="Times New Roman" w:eastAsia="Times New Roman" w:hAnsi="Times New Roman" w:cs="Times New Roman"/>
        </w:rPr>
        <w:t xml:space="preserve"> Avenue on West.</w:t>
      </w:r>
    </w:p>
    <w:p w:rsidR="00C738D2" w:rsidRDefault="00C738D2" w:rsidP="00C738D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C738D2" w:rsidRDefault="00C738D2" w:rsidP="00C738D2">
      <w:pPr>
        <w:spacing w:after="0" w:line="240" w:lineRule="auto"/>
        <w:ind w:left="-720"/>
        <w:rPr>
          <w:rFonts w:ascii="Times New Roman" w:eastAsia="Times New Roman" w:hAnsi="Times New Roman" w:cs="Times New Roman"/>
        </w:rPr>
      </w:pPr>
    </w:p>
    <w:p w:rsidR="00C738D2" w:rsidRDefault="00C061B1" w:rsidP="00C738D2">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13</w:t>
      </w:r>
      <w:r w:rsidR="00C738D2">
        <w:rPr>
          <w:rFonts w:ascii="Times New Roman" w:eastAsia="Times New Roman" w:hAnsi="Times New Roman" w:cs="Times New Roman"/>
          <w:b/>
          <w:szCs w:val="24"/>
          <w:u w:val="single"/>
        </w:rPr>
        <w:t>, 2020</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C738D2" w:rsidRDefault="00C738D2" w:rsidP="00C738D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C738D2" w:rsidRDefault="00C738D2" w:rsidP="00C738D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C738D2" w:rsidRDefault="00C738D2" w:rsidP="00C738D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C738D2" w:rsidRDefault="00C061B1" w:rsidP="00C738D2">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14</w:t>
      </w:r>
      <w:r w:rsidR="00C738D2">
        <w:rPr>
          <w:rFonts w:ascii="Times New Roman" w:eastAsia="Times New Roman" w:hAnsi="Times New Roman" w:cs="Times New Roman"/>
          <w:b/>
          <w:bCs/>
          <w:u w:val="single"/>
        </w:rPr>
        <w:t>, 2020</w:t>
      </w:r>
    </w:p>
    <w:p w:rsidR="00C738D2" w:rsidRDefault="00C738D2" w:rsidP="00C738D2">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C738D2" w:rsidRDefault="00C738D2" w:rsidP="00C738D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C738D2" w:rsidRDefault="00C738D2" w:rsidP="00C738D2">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8065AB" w:rsidRDefault="008065AB"/>
    <w:sectPr w:rsidR="008065AB" w:rsidSect="00C738D2">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8D2"/>
    <w:rsid w:val="008065AB"/>
    <w:rsid w:val="00C061B1"/>
    <w:rsid w:val="00C73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211AD-FE96-4686-B2C6-AE004334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8D2"/>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38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8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2</cp:revision>
  <cp:lastPrinted>2020-07-28T14:45:00Z</cp:lastPrinted>
  <dcterms:created xsi:type="dcterms:W3CDTF">2020-08-10T13:44:00Z</dcterms:created>
  <dcterms:modified xsi:type="dcterms:W3CDTF">2020-08-10T13:44:00Z</dcterms:modified>
</cp:coreProperties>
</file>